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Little Prince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We are starting to get the introduction</w:t>
      </w:r>
      <w:r>
        <w:rPr>
          <w:b/>
          <w:bCs/>
        </w:rPr>
        <w:t xml:space="preserve"> – but parts are missing, still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The agenda is in three parts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Part 1 (click) – bring it on</w:t>
      </w:r>
      <w:r>
        <w:rPr>
          <w:b/>
          <w:bCs/>
        </w:rPr>
        <w:t xml:space="preserve"> </w:t>
      </w:r>
      <w:r>
        <w:rPr>
          <w:b w:val="false"/>
          <w:bCs w:val="false"/>
        </w:rPr>
        <w:t>the screen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Let’s being with – the adoption of ChatGPT (make it more specific)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Add a little bit more volume to the sound (little too quiet!)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Introduction slide – try to break the slide into even parts – lots of information has come on the slide – then you talk for a  long time (on the last point?)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That is all we want to say about [the part from the agenda]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sat-is-fac-tion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Omg! Suddenly a slide full of words.  No animation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We can see the green table – but it is in the bottom right of the screen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A quick review – but they have disappeared   or just passed by -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Slide design – summarize in a table?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Close then open with conclusion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Perhaps call this Five key benefits of ChatGPT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Conclusions – I’m hearing five parts (good).  </w:t>
      </w:r>
      <w:r>
        <w:rPr>
          <w:b/>
          <w:bCs/>
        </w:rPr>
        <w:t>(</w:t>
      </w:r>
      <w:r>
        <w:rPr>
          <w:b/>
          <w:bCs/>
        </w:rPr>
        <w:t>Get these into your plan!)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Animation is working better again here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Collabora_Office/23.05.4.2$Linux_X86_64 LibreOffice_project/78039c571ee219e97241942474147d63532d716c</Application>
  <AppVersion>15.0000</AppVersion>
  <Pages>1</Pages>
  <Words>167</Words>
  <Characters>753</Characters>
  <CharactersWithSpaces>918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2024-04-22T03:09:36Z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